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C4B" w:rsidRPr="00542C4B" w:rsidRDefault="00542C4B" w:rsidP="00542C4B">
      <w:r w:rsidRPr="00542C4B">
        <w:t>После создания и оформления слайдов выполняется настройка презентации для показа слайдов. Подобная настройка осуществляется в случае, если планируется демонстрация слайдов перед аудиторией с использованием проекционного оборудования, и включает определение способов смены слайдов во время показа, добав</w:t>
      </w:r>
      <w:bookmarkStart w:id="0" w:name="_GoBack"/>
      <w:bookmarkEnd w:id="0"/>
      <w:r w:rsidRPr="00542C4B">
        <w:t>ление эффектов анимации к объектам на слайдах, а также задание других параметров проведения показа слайдов.</w:t>
      </w:r>
    </w:p>
    <w:sectPr w:rsidR="00542C4B" w:rsidRPr="00542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436C5"/>
    <w:multiLevelType w:val="hybridMultilevel"/>
    <w:tmpl w:val="762AC8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086537"/>
    <w:multiLevelType w:val="multilevel"/>
    <w:tmpl w:val="66DC8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402A26"/>
    <w:multiLevelType w:val="hybridMultilevel"/>
    <w:tmpl w:val="3D02F7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8AA08C0"/>
    <w:multiLevelType w:val="hybridMultilevel"/>
    <w:tmpl w:val="DB12C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1749C6"/>
    <w:multiLevelType w:val="hybridMultilevel"/>
    <w:tmpl w:val="0CB626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054452F"/>
    <w:multiLevelType w:val="hybridMultilevel"/>
    <w:tmpl w:val="E43211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2BC167F"/>
    <w:multiLevelType w:val="hybridMultilevel"/>
    <w:tmpl w:val="519AFA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BDF23EE"/>
    <w:multiLevelType w:val="multilevel"/>
    <w:tmpl w:val="12C09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EA0045"/>
    <w:multiLevelType w:val="hybridMultilevel"/>
    <w:tmpl w:val="F4B8CF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2FF"/>
    <w:rsid w:val="00073A1B"/>
    <w:rsid w:val="00470A2C"/>
    <w:rsid w:val="00540EE3"/>
    <w:rsid w:val="00542C4B"/>
    <w:rsid w:val="005F3091"/>
    <w:rsid w:val="006B24EB"/>
    <w:rsid w:val="006E61A7"/>
    <w:rsid w:val="007E5F45"/>
    <w:rsid w:val="00980E08"/>
    <w:rsid w:val="009B4836"/>
    <w:rsid w:val="00AE4483"/>
    <w:rsid w:val="00B05648"/>
    <w:rsid w:val="00BF458A"/>
    <w:rsid w:val="00C26196"/>
    <w:rsid w:val="00C66FF9"/>
    <w:rsid w:val="00CF32FF"/>
    <w:rsid w:val="00D77921"/>
    <w:rsid w:val="00E063EB"/>
    <w:rsid w:val="00E13623"/>
    <w:rsid w:val="00EF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E719D-8A16-4841-A646-52FE80CDD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32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F3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0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Гринчук Светлана</dc:creator>
  <cp:keywords/>
  <cp:lastModifiedBy>svetik</cp:lastModifiedBy>
  <cp:revision>3</cp:revision>
  <dcterms:created xsi:type="dcterms:W3CDTF">2017-01-20T21:35:00Z</dcterms:created>
  <dcterms:modified xsi:type="dcterms:W3CDTF">2017-01-20T21:35:00Z</dcterms:modified>
</cp:coreProperties>
</file>